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1332" w:horzAnchor="margin" w:tblpYSpec="cent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792"/>
        <w:gridCol w:w="1040"/>
        <w:gridCol w:w="11"/>
        <w:gridCol w:w="945"/>
        <w:gridCol w:w="1739"/>
        <w:gridCol w:w="1194"/>
        <w:gridCol w:w="1795"/>
      </w:tblGrid>
      <w:tr w:rsidR="00214375" w:rsidRPr="00054B8C" w14:paraId="746291E3" w14:textId="77777777" w:rsidTr="006835B8">
        <w:trPr>
          <w:trHeight w:val="118"/>
        </w:trPr>
        <w:tc>
          <w:tcPr>
            <w:tcW w:w="9255" w:type="dxa"/>
            <w:gridSpan w:val="8"/>
            <w:tcBorders>
              <w:right w:val="single" w:sz="4" w:space="0" w:color="auto"/>
            </w:tcBorders>
            <w:vAlign w:val="bottom"/>
          </w:tcPr>
          <w:p w14:paraId="75F1E4C0" w14:textId="77777777" w:rsidR="00214375" w:rsidRPr="00AE3F5F" w:rsidRDefault="00214375" w:rsidP="006835B8">
            <w:pPr>
              <w:spacing w:before="240"/>
              <w:jc w:val="center"/>
              <w:rPr>
                <w:rFonts w:ascii="Arial" w:hAnsi="Arial"/>
                <w:b/>
                <w:caps/>
                <w:sz w:val="20"/>
                <w:szCs w:val="20"/>
                <w:lang w:val="es-MX"/>
              </w:rPr>
            </w:pPr>
            <w:r w:rsidRPr="00AE3F5F">
              <w:rPr>
                <w:rFonts w:ascii="Arial" w:hAnsi="Arial"/>
                <w:b/>
                <w:caps/>
                <w:sz w:val="20"/>
                <w:szCs w:val="20"/>
                <w:lang w:val="es-MX"/>
              </w:rPr>
              <w:t>Cronograma A1.2</w:t>
            </w:r>
          </w:p>
          <w:p w14:paraId="5BE19F0C" w14:textId="77777777" w:rsidR="00214375" w:rsidRPr="00840B79" w:rsidRDefault="00214375" w:rsidP="006835B8">
            <w:pPr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proofErr w:type="spellStart"/>
            <w:r w:rsidRPr="00AE3F5F">
              <w:rPr>
                <w:rFonts w:ascii="Arial" w:hAnsi="Arial"/>
                <w:b/>
                <w:sz w:val="20"/>
                <w:szCs w:val="20"/>
                <w:lang w:val="es-MX"/>
              </w:rPr>
              <w:t>Fec</w:t>
            </w:r>
            <w:proofErr w:type="spellEnd"/>
            <w:r w:rsidRPr="00840B79">
              <w:rPr>
                <w:rFonts w:ascii="Arial" w:hAnsi="Arial"/>
                <w:b/>
                <w:sz w:val="20"/>
                <w:szCs w:val="20"/>
                <w:lang w:val="es-ES_tradnl"/>
              </w:rPr>
              <w:t>ha:</w:t>
            </w:r>
          </w:p>
          <w:p w14:paraId="799F6E97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Versión: 01</w:t>
            </w:r>
          </w:p>
        </w:tc>
      </w:tr>
      <w:tr w:rsidR="00214375" w:rsidRPr="00054B8C" w14:paraId="46FF7003" w14:textId="77777777" w:rsidTr="006835B8">
        <w:trPr>
          <w:trHeight w:val="118"/>
        </w:trPr>
        <w:tc>
          <w:tcPr>
            <w:tcW w:w="9255" w:type="dxa"/>
            <w:gridSpan w:val="8"/>
            <w:tcBorders>
              <w:right w:val="single" w:sz="4" w:space="0" w:color="auto"/>
            </w:tcBorders>
            <w:vAlign w:val="center"/>
          </w:tcPr>
          <w:p w14:paraId="04839533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>Nombre del profesor:</w:t>
            </w:r>
          </w:p>
        </w:tc>
      </w:tr>
      <w:tr w:rsidR="00214375" w:rsidRPr="006D140A" w14:paraId="0BC0C84B" w14:textId="77777777" w:rsidTr="006835B8">
        <w:trPr>
          <w:trHeight w:val="118"/>
        </w:trPr>
        <w:tc>
          <w:tcPr>
            <w:tcW w:w="4527" w:type="dxa"/>
            <w:gridSpan w:val="5"/>
            <w:vAlign w:val="center"/>
          </w:tcPr>
          <w:p w14:paraId="5078FC8E" w14:textId="77777777" w:rsidR="00214375" w:rsidRPr="00840B79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Semestre: </w:t>
            </w:r>
          </w:p>
        </w:tc>
        <w:tc>
          <w:tcPr>
            <w:tcW w:w="4728" w:type="dxa"/>
            <w:gridSpan w:val="3"/>
            <w:vAlign w:val="center"/>
          </w:tcPr>
          <w:p w14:paraId="4C7DA8C7" w14:textId="77777777" w:rsidR="00214375" w:rsidRPr="006D140A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6D140A">
              <w:rPr>
                <w:rFonts w:ascii="Arial" w:hAnsi="Arial"/>
                <w:b/>
                <w:szCs w:val="20"/>
              </w:rPr>
              <w:t xml:space="preserve">Curso: </w:t>
            </w:r>
            <w:r>
              <w:rPr>
                <w:rFonts w:ascii="Arial" w:hAnsi="Arial"/>
                <w:b/>
                <w:szCs w:val="20"/>
              </w:rPr>
              <w:t>A1.2</w:t>
            </w:r>
          </w:p>
        </w:tc>
      </w:tr>
      <w:tr w:rsidR="00214375" w:rsidRPr="00840B79" w14:paraId="7D691A74" w14:textId="77777777" w:rsidTr="006835B8">
        <w:trPr>
          <w:trHeight w:val="118"/>
        </w:trPr>
        <w:tc>
          <w:tcPr>
            <w:tcW w:w="3571" w:type="dxa"/>
            <w:gridSpan w:val="3"/>
            <w:vAlign w:val="center"/>
          </w:tcPr>
          <w:p w14:paraId="7DD08B3B" w14:textId="77777777" w:rsidR="00214375" w:rsidRPr="00840B79" w:rsidRDefault="00214375" w:rsidP="006835B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Horas clase/semana: 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95" w:type="dxa"/>
            <w:gridSpan w:val="3"/>
            <w:vAlign w:val="center"/>
          </w:tcPr>
          <w:p w14:paraId="447A5A28" w14:textId="77777777" w:rsidR="00214375" w:rsidRPr="00840B79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Horas de trabajo </w:t>
            </w:r>
            <w:proofErr w:type="spellStart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>Indep</w:t>
            </w:r>
            <w:proofErr w:type="spellEnd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./semana: </w:t>
            </w: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989" w:type="dxa"/>
            <w:gridSpan w:val="2"/>
            <w:vAlign w:val="center"/>
          </w:tcPr>
          <w:p w14:paraId="24E196F6" w14:textId="77777777" w:rsidR="00214375" w:rsidRPr="00840B79" w:rsidRDefault="00214375" w:rsidP="006835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Clave:</w:t>
            </w:r>
          </w:p>
        </w:tc>
      </w:tr>
      <w:tr w:rsidR="006835B8" w:rsidRPr="00673650" w14:paraId="7E0F3D15" w14:textId="77777777" w:rsidTr="006835B8">
        <w:trPr>
          <w:trHeight w:val="118"/>
        </w:trPr>
        <w:tc>
          <w:tcPr>
            <w:tcW w:w="739" w:type="dxa"/>
            <w:vAlign w:val="center"/>
          </w:tcPr>
          <w:p w14:paraId="4428D218" w14:textId="77777777" w:rsidR="00214375" w:rsidRPr="007202BB" w:rsidRDefault="00214375" w:rsidP="006835B8">
            <w:pPr>
              <w:ind w:right="-108"/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02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DATE</w:t>
            </w:r>
          </w:p>
        </w:tc>
        <w:tc>
          <w:tcPr>
            <w:tcW w:w="1792" w:type="dxa"/>
            <w:vAlign w:val="center"/>
          </w:tcPr>
          <w:p w14:paraId="6D10C998" w14:textId="77777777" w:rsidR="00214375" w:rsidRPr="007202BB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02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UNIT</w:t>
            </w:r>
          </w:p>
        </w:tc>
        <w:tc>
          <w:tcPr>
            <w:tcW w:w="1051" w:type="dxa"/>
            <w:gridSpan w:val="2"/>
            <w:vAlign w:val="center"/>
          </w:tcPr>
          <w:p w14:paraId="3812B51F" w14:textId="77777777" w:rsidR="00214375" w:rsidRPr="007202BB" w:rsidRDefault="00214375" w:rsidP="006835B8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s-ES_tradnl"/>
              </w:rPr>
            </w:pPr>
            <w:r w:rsidRPr="007202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SESSION</w:t>
            </w:r>
          </w:p>
          <w:p w14:paraId="40BB2520" w14:textId="77777777" w:rsidR="00214375" w:rsidRPr="007202BB" w:rsidRDefault="00214375" w:rsidP="006835B8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s-ES_tradnl"/>
              </w:rPr>
            </w:pPr>
            <w:r w:rsidRPr="007202BB">
              <w:rPr>
                <w:rFonts w:ascii="Arial" w:hAnsi="Arial"/>
                <w:b/>
                <w:bCs/>
                <w:sz w:val="10"/>
                <w:szCs w:val="10"/>
                <w:lang w:val="es-ES_tradnl"/>
              </w:rPr>
              <w:t>(</w:t>
            </w:r>
            <w:r w:rsidRPr="007202BB">
              <w:rPr>
                <w:rFonts w:ascii="Arial" w:hAnsi="Arial"/>
                <w:b/>
                <w:bCs/>
                <w:sz w:val="12"/>
                <w:szCs w:val="12"/>
                <w:lang w:val="es-ES_tradnl"/>
              </w:rPr>
              <w:t>4 HORAS)</w:t>
            </w:r>
          </w:p>
        </w:tc>
        <w:tc>
          <w:tcPr>
            <w:tcW w:w="2684" w:type="dxa"/>
            <w:gridSpan w:val="2"/>
            <w:vAlign w:val="center"/>
          </w:tcPr>
          <w:p w14:paraId="668C25AC" w14:textId="77777777" w:rsidR="00214375" w:rsidRPr="007202BB" w:rsidRDefault="00214375" w:rsidP="006835B8">
            <w:pPr>
              <w:ind w:left="708" w:hanging="7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202BB">
              <w:rPr>
                <w:rFonts w:ascii="Arial" w:hAnsi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194" w:type="dxa"/>
            <w:vAlign w:val="center"/>
          </w:tcPr>
          <w:p w14:paraId="298E2AA7" w14:textId="77777777" w:rsidR="00214375" w:rsidRPr="007202BB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202BB">
              <w:rPr>
                <w:rFonts w:ascii="Arial" w:hAnsi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4E07031D" w14:textId="77777777" w:rsidR="00214375" w:rsidRPr="007202BB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202BB">
              <w:rPr>
                <w:rFonts w:ascii="Arial" w:hAnsi="Arial"/>
                <w:b/>
                <w:bCs/>
                <w:sz w:val="20"/>
                <w:szCs w:val="20"/>
              </w:rPr>
              <w:t>HOMEWORK</w:t>
            </w:r>
          </w:p>
        </w:tc>
      </w:tr>
      <w:tr w:rsidR="006835B8" w:rsidRPr="00214375" w14:paraId="30DD08FD" w14:textId="77777777" w:rsidTr="006835B8">
        <w:trPr>
          <w:trHeight w:val="118"/>
        </w:trPr>
        <w:tc>
          <w:tcPr>
            <w:tcW w:w="739" w:type="dxa"/>
            <w:vMerge w:val="restart"/>
            <w:vAlign w:val="center"/>
          </w:tcPr>
          <w:p w14:paraId="29A74EC2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 w:val="restart"/>
          </w:tcPr>
          <w:p w14:paraId="12853355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1B0F08F7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2AD7B157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2FBB26A1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39C5C807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739790B4" w14:textId="77777777" w:rsidR="00214375" w:rsidRPr="009B7AD7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9B7AD7">
              <w:rPr>
                <w:rFonts w:ascii="Arial" w:hAnsi="Arial"/>
                <w:bCs/>
                <w:sz w:val="20"/>
                <w:szCs w:val="20"/>
              </w:rPr>
              <w:t>1</w:t>
            </w:r>
          </w:p>
          <w:p w14:paraId="18973344" w14:textId="77777777" w:rsidR="00214375" w:rsidRPr="00DF76DE" w:rsidRDefault="00214375" w:rsidP="006835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B7AD7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ADVENTURES</w:t>
            </w:r>
          </w:p>
        </w:tc>
        <w:tc>
          <w:tcPr>
            <w:tcW w:w="1051" w:type="dxa"/>
            <w:gridSpan w:val="2"/>
          </w:tcPr>
          <w:p w14:paraId="7B968480" w14:textId="77777777" w:rsidR="00214375" w:rsidRPr="00673650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586629AB" w14:textId="77777777" w:rsidR="00214375" w:rsidRDefault="00214375" w:rsidP="006835B8">
            <w:pPr>
              <w:ind w:left="28" w:hanging="2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62597909" w14:textId="77777777" w:rsidR="00214375" w:rsidRDefault="00214375" w:rsidP="006835B8">
            <w:pPr>
              <w:ind w:left="28" w:hanging="2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241BD9">
              <w:rPr>
                <w:rFonts w:ascii="Arial" w:hAnsi="Arial"/>
                <w:bCs/>
                <w:sz w:val="20"/>
                <w:szCs w:val="20"/>
                <w:lang w:val="en-US"/>
              </w:rPr>
              <w:t>READING    VOCABULARY1 GRAMMAR1</w:t>
            </w:r>
          </w:p>
          <w:p w14:paraId="1D852809" w14:textId="77777777" w:rsidR="00214375" w:rsidRPr="007202BB" w:rsidRDefault="00214375" w:rsidP="006835B8">
            <w:pPr>
              <w:ind w:left="28" w:hanging="28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</w:t>
            </w:r>
          </w:p>
          <w:p w14:paraId="185DABFA" w14:textId="77777777" w:rsidR="00214375" w:rsidRPr="00241BD9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 w:val="restart"/>
            <w:vAlign w:val="center"/>
          </w:tcPr>
          <w:p w14:paraId="5C9B4CF7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5-9</w:t>
            </w:r>
          </w:p>
          <w:p w14:paraId="4CE493F2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780C7A2F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11B86406" w14:textId="77777777" w:rsidR="00214375" w:rsidRPr="00673650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Wb 62-64</w:t>
            </w:r>
          </w:p>
          <w:p w14:paraId="69E1F2E6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14:paraId="1C304EA7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04462221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Activity 5 p 7</w:t>
            </w:r>
          </w:p>
          <w:p w14:paraId="11980E14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Grammar 2 p 11</w:t>
            </w:r>
          </w:p>
          <w:p w14:paraId="1160D0B0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4A32A4FD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Act</w:t>
            </w:r>
            <w:proofErr w:type="spellStart"/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ivity</w:t>
            </w:r>
            <w:proofErr w:type="spellEnd"/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4 p 63</w:t>
            </w:r>
          </w:p>
          <w:p w14:paraId="13F04878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0418CCCF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4675D0EE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6835B8" w:rsidRPr="00D04D17" w14:paraId="4A9A7B34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2AAE932D" w14:textId="77777777" w:rsidR="00214375" w:rsidRPr="00214375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  <w:vMerge/>
            <w:vAlign w:val="center"/>
          </w:tcPr>
          <w:p w14:paraId="0650E0D8" w14:textId="77777777" w:rsidR="00214375" w:rsidRPr="00214375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gridSpan w:val="2"/>
          </w:tcPr>
          <w:p w14:paraId="67CE7A7C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773DD3D7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19F4D56B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60AC3C84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04F59D2B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23755F45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68D4AAB0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41A50CDC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73EB357A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216F7631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4C160CCB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1356DE40" w14:textId="77777777" w:rsidTr="006835B8">
        <w:trPr>
          <w:trHeight w:val="365"/>
        </w:trPr>
        <w:tc>
          <w:tcPr>
            <w:tcW w:w="739" w:type="dxa"/>
            <w:vMerge/>
            <w:vAlign w:val="center"/>
          </w:tcPr>
          <w:p w14:paraId="5D9B30CB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25ABC21A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49421791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078EF164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11CF4965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583F66C8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160BB33E" w14:textId="77777777" w:rsidTr="006835B8">
        <w:trPr>
          <w:trHeight w:val="118"/>
        </w:trPr>
        <w:tc>
          <w:tcPr>
            <w:tcW w:w="739" w:type="dxa"/>
            <w:vMerge w:val="restart"/>
            <w:vAlign w:val="center"/>
          </w:tcPr>
          <w:p w14:paraId="0698FDB1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36492ADF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2FFE7000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4F1B7250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6AFD3762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241BD9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VOCABULARY2 GRAMMAR2 </w:t>
            </w:r>
          </w:p>
          <w:p w14:paraId="0F42A004" w14:textId="77777777" w:rsidR="00214375" w:rsidRPr="006275C7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241BD9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LISTENING</w:t>
            </w:r>
          </w:p>
          <w:p w14:paraId="0A018536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275C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SPEAKING </w:t>
            </w:r>
          </w:p>
          <w:p w14:paraId="77600E3A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275C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   </w:t>
            </w:r>
          </w:p>
          <w:p w14:paraId="3B0ECE51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275C7">
              <w:rPr>
                <w:rFonts w:ascii="Arial" w:hAnsi="Arial"/>
                <w:bCs/>
                <w:sz w:val="20"/>
                <w:szCs w:val="20"/>
                <w:lang w:val="en-US"/>
              </w:rPr>
              <w:t>RELOAD</w:t>
            </w:r>
          </w:p>
          <w:p w14:paraId="420DCE05" w14:textId="77777777" w:rsidR="00214375" w:rsidRPr="007202BB" w:rsidRDefault="00214375" w:rsidP="006835B8">
            <w:pPr>
              <w:ind w:left="708" w:hanging="708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2</w:t>
            </w:r>
          </w:p>
        </w:tc>
        <w:tc>
          <w:tcPr>
            <w:tcW w:w="1194" w:type="dxa"/>
            <w:vMerge w:val="restart"/>
            <w:vAlign w:val="center"/>
          </w:tcPr>
          <w:p w14:paraId="26A5726E" w14:textId="77777777" w:rsidR="00214375" w:rsidRPr="006275C7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423ACEB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10-16</w:t>
            </w:r>
          </w:p>
          <w:p w14:paraId="57AD8DBC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8234162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B902F82" w14:textId="77777777" w:rsidR="00214375" w:rsidRPr="00673650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Wb 65-70</w:t>
            </w: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14:paraId="257B5F13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 16</w:t>
            </w:r>
          </w:p>
          <w:p w14:paraId="08FB355F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>Gramar 1 p 21</w:t>
            </w:r>
          </w:p>
          <w:p w14:paraId="283B2C58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0120F39B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82E274C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Vocabulary p 68</w:t>
            </w:r>
          </w:p>
          <w:p w14:paraId="4DA66BF8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Grammar 1p 74</w:t>
            </w:r>
          </w:p>
          <w:p w14:paraId="0488FAD7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6835B8" w:rsidRPr="00D04D17" w14:paraId="79747E3D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59E820A5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393952F4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67301B87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3B9CEF6C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0E99D2DC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3E3B067B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640C8046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051BD709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181524E7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7E3560F8" w14:textId="77777777" w:rsidR="00214375" w:rsidRPr="001E56D3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60D60CFE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0EBD52B4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101A827C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5867F8C7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4EA1E43B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33BD8D5E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09E51223" w14:textId="77777777" w:rsidR="00214375" w:rsidRPr="001E56D3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33F58B07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6DE35BDD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464822B3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01FBCD88" w14:textId="77777777" w:rsidTr="006835B8">
        <w:trPr>
          <w:trHeight w:val="118"/>
        </w:trPr>
        <w:tc>
          <w:tcPr>
            <w:tcW w:w="739" w:type="dxa"/>
            <w:vMerge w:val="restart"/>
            <w:vAlign w:val="center"/>
          </w:tcPr>
          <w:p w14:paraId="27BFDCA3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 w:val="restart"/>
            <w:vAlign w:val="center"/>
          </w:tcPr>
          <w:p w14:paraId="068013BD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7A81E7D0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64A71291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78803630" w14:textId="77777777" w:rsidR="00214375" w:rsidRPr="009B7AD7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B7AD7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  <w:p w14:paraId="69ABD6C1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9B7AD7">
              <w:rPr>
                <w:rFonts w:ascii="Arial" w:hAnsi="Arial"/>
                <w:b/>
                <w:bCs/>
                <w:sz w:val="20"/>
                <w:szCs w:val="20"/>
              </w:rPr>
              <w:t>SHOPPING</w:t>
            </w:r>
          </w:p>
          <w:p w14:paraId="005AAC1E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189B3FF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0ACB00DA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28EC6A70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10BC09DB" w14:textId="77777777" w:rsidR="00214375" w:rsidRPr="00AF1F6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18D2CEC2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6A52A4CB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7F88E20C" w14:textId="77777777" w:rsidR="00214375" w:rsidRDefault="00214375" w:rsidP="006835B8">
            <w:pPr>
              <w:ind w:left="28" w:hanging="2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D10009">
              <w:rPr>
                <w:rFonts w:ascii="Arial" w:hAnsi="Arial"/>
                <w:bCs/>
                <w:sz w:val="20"/>
                <w:szCs w:val="20"/>
                <w:lang w:val="en-US"/>
              </w:rPr>
              <w:t>READING    VOCABULARY1 GRAMMAR1</w:t>
            </w:r>
          </w:p>
          <w:p w14:paraId="4154F28D" w14:textId="77777777" w:rsidR="00214375" w:rsidRPr="007202BB" w:rsidRDefault="00214375" w:rsidP="006835B8">
            <w:pPr>
              <w:ind w:left="708" w:hanging="708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3</w:t>
            </w:r>
          </w:p>
        </w:tc>
        <w:tc>
          <w:tcPr>
            <w:tcW w:w="1194" w:type="dxa"/>
            <w:vMerge w:val="restart"/>
            <w:vAlign w:val="center"/>
          </w:tcPr>
          <w:p w14:paraId="72E9DF5D" w14:textId="77777777" w:rsidR="00214375" w:rsidRDefault="00214375" w:rsidP="006835B8">
            <w:pPr>
              <w:jc w:val="center"/>
              <w:rPr>
                <w:rFonts w:ascii="Arial" w:hAnsi="Arial"/>
                <w:caps/>
                <w:sz w:val="20"/>
                <w:szCs w:val="20"/>
                <w:lang w:val="es-ES_tradnl"/>
              </w:rPr>
            </w:pPr>
            <w:r w:rsidRPr="002D4870">
              <w:rPr>
                <w:rFonts w:ascii="Arial" w:hAnsi="Arial"/>
                <w:caps/>
                <w:sz w:val="20"/>
                <w:szCs w:val="20"/>
                <w:lang w:val="es-ES_tradnl"/>
              </w:rPr>
              <w:t>17-21</w:t>
            </w:r>
          </w:p>
          <w:p w14:paraId="112AF251" w14:textId="77777777" w:rsidR="00214375" w:rsidRDefault="00214375" w:rsidP="006835B8">
            <w:pPr>
              <w:jc w:val="center"/>
              <w:rPr>
                <w:rFonts w:ascii="Arial" w:hAnsi="Arial"/>
                <w:caps/>
                <w:sz w:val="20"/>
                <w:szCs w:val="20"/>
                <w:lang w:val="es-ES_tradnl"/>
              </w:rPr>
            </w:pPr>
          </w:p>
          <w:p w14:paraId="379EC6E6" w14:textId="77777777" w:rsidR="00214375" w:rsidRDefault="00214375" w:rsidP="006835B8">
            <w:pPr>
              <w:jc w:val="center"/>
              <w:rPr>
                <w:rFonts w:ascii="Arial" w:hAnsi="Arial"/>
                <w:caps/>
                <w:sz w:val="20"/>
                <w:szCs w:val="20"/>
                <w:lang w:val="es-ES_tradnl"/>
              </w:rPr>
            </w:pPr>
          </w:p>
          <w:p w14:paraId="6141253E" w14:textId="77777777" w:rsidR="00214375" w:rsidRPr="002D4870" w:rsidRDefault="00214375" w:rsidP="006835B8">
            <w:pPr>
              <w:jc w:val="center"/>
              <w:rPr>
                <w:rFonts w:ascii="Arial" w:hAnsi="Arial"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caps/>
                <w:sz w:val="20"/>
                <w:szCs w:val="20"/>
                <w:lang w:val="es-ES_tradnl"/>
              </w:rPr>
              <w:t>wb 71-75</w:t>
            </w: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14:paraId="1B3EA480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Activity 4 p 20</w:t>
            </w:r>
          </w:p>
          <w:p w14:paraId="4D398855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Grammar 2 p 23</w:t>
            </w:r>
          </w:p>
          <w:p w14:paraId="333009CF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54F51760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598E9B29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Activity 2 p 75</w:t>
            </w:r>
          </w:p>
          <w:p w14:paraId="4EE35334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</w:t>
            </w:r>
          </w:p>
        </w:tc>
      </w:tr>
      <w:tr w:rsidR="006835B8" w:rsidRPr="00D04D17" w14:paraId="04511530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34089381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480F7F13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158AEA20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0D448886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19362751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4D8F0F77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3A93581C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35A67475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4DCE71D0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03F11314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5275A9ED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0704C3C4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5CD6E16F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7DF1CD17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41A7FC85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648F45B1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67718D29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0A415363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0728A940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3DF1BD23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5F90DC52" w14:textId="77777777" w:rsidTr="006835B8">
        <w:trPr>
          <w:trHeight w:val="118"/>
        </w:trPr>
        <w:tc>
          <w:tcPr>
            <w:tcW w:w="739" w:type="dxa"/>
            <w:vMerge w:val="restart"/>
            <w:vAlign w:val="center"/>
          </w:tcPr>
          <w:p w14:paraId="4055E258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39D90E87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14:paraId="570F3299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7D150473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2A58AD0F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6F3E6E7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D10009">
              <w:rPr>
                <w:rFonts w:ascii="Arial" w:hAnsi="Arial"/>
                <w:bCs/>
                <w:sz w:val="20"/>
                <w:szCs w:val="20"/>
                <w:lang w:val="en-US"/>
              </w:rPr>
              <w:t>VOCABULARY2 GRAMMAR2</w:t>
            </w:r>
          </w:p>
          <w:p w14:paraId="75EDE636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D10009">
              <w:rPr>
                <w:rFonts w:ascii="Arial" w:hAnsi="Arial"/>
                <w:bCs/>
                <w:sz w:val="20"/>
                <w:szCs w:val="20"/>
                <w:lang w:val="en-US"/>
              </w:rPr>
              <w:t>LISTENING</w:t>
            </w:r>
          </w:p>
          <w:p w14:paraId="42A58B98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SPEAKING</w:t>
            </w:r>
          </w:p>
          <w:p w14:paraId="63E9284C" w14:textId="77777777" w:rsidR="00214375" w:rsidRPr="007202BB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4</w:t>
            </w:r>
          </w:p>
        </w:tc>
        <w:tc>
          <w:tcPr>
            <w:tcW w:w="1194" w:type="dxa"/>
            <w:vMerge w:val="restart"/>
            <w:vAlign w:val="center"/>
          </w:tcPr>
          <w:p w14:paraId="02BBE2E6" w14:textId="77777777" w:rsidR="00214375" w:rsidRPr="00D10009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CFC4B9F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22-25</w:t>
            </w:r>
          </w:p>
          <w:p w14:paraId="75EE0A32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80A259C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851BED8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Wb 76-79</w:t>
            </w: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14:paraId="031330E6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1247A586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4 p 22</w:t>
            </w:r>
          </w:p>
          <w:p w14:paraId="61A5C179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EFC2DDA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1B77D771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>Writing</w:t>
            </w:r>
            <w:proofErr w:type="spellEnd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 79</w:t>
            </w:r>
          </w:p>
        </w:tc>
      </w:tr>
      <w:tr w:rsidR="006835B8" w:rsidRPr="00D04D17" w14:paraId="3FF701E0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53612090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502B07EF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1DDC2A94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225A1F92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7679F987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4066B9E9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121C9200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020FCD3D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33414EFD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6B8011BB" w14:textId="77777777" w:rsidR="00214375" w:rsidRPr="001E56D3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2B353144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32AFBAC5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1A9CF2D5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711C3C5B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6D19BB73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0F39267D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1E8638B1" w14:textId="77777777" w:rsidR="00214375" w:rsidRPr="001E56D3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1E39A962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2523C83B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68C538AD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214375" w14:paraId="524BC60F" w14:textId="77777777" w:rsidTr="006835B8">
        <w:trPr>
          <w:trHeight w:val="118"/>
        </w:trPr>
        <w:tc>
          <w:tcPr>
            <w:tcW w:w="739" w:type="dxa"/>
            <w:vMerge w:val="restart"/>
            <w:vAlign w:val="center"/>
          </w:tcPr>
          <w:p w14:paraId="63446465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51CC61EA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28D52514" w14:textId="77777777" w:rsidR="00214375" w:rsidRPr="00AF1F6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13FC264B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B55BD4C" w14:textId="77777777" w:rsidR="00214375" w:rsidRPr="00902E1A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02E1A">
              <w:rPr>
                <w:rFonts w:ascii="Arial" w:hAnsi="Arial"/>
                <w:bCs/>
                <w:sz w:val="20"/>
                <w:szCs w:val="20"/>
                <w:lang w:val="en-US"/>
              </w:rPr>
              <w:t>WRITING</w:t>
            </w:r>
          </w:p>
          <w:p w14:paraId="334BF356" w14:textId="77777777" w:rsidR="00214375" w:rsidRPr="00902E1A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02E1A">
              <w:rPr>
                <w:rFonts w:ascii="Arial" w:hAnsi="Arial"/>
                <w:bCs/>
                <w:sz w:val="20"/>
                <w:szCs w:val="20"/>
                <w:lang w:val="en-US"/>
              </w:rPr>
              <w:t>RELOAD</w:t>
            </w:r>
          </w:p>
          <w:p w14:paraId="03C30536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02E1A">
              <w:rPr>
                <w:rFonts w:ascii="Arial" w:hAnsi="Arial"/>
                <w:bCs/>
                <w:sz w:val="20"/>
                <w:szCs w:val="20"/>
                <w:lang w:val="en-US"/>
              </w:rPr>
              <w:t>PROGRESS REVIEW</w:t>
            </w:r>
          </w:p>
          <w:p w14:paraId="6BAB895C" w14:textId="77777777" w:rsidR="00214375" w:rsidRPr="007202BB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5</w:t>
            </w:r>
          </w:p>
          <w:p w14:paraId="2EC176B9" w14:textId="77777777" w:rsidR="00214375" w:rsidRPr="00902E1A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 w:val="restart"/>
            <w:vAlign w:val="center"/>
          </w:tcPr>
          <w:p w14:paraId="4EF46B0D" w14:textId="77777777" w:rsidR="00214375" w:rsidRPr="00902E1A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1BBB561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26-30</w:t>
            </w: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14:paraId="692A140A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0E4FC09E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Grammar p 28</w:t>
            </w:r>
          </w:p>
          <w:p w14:paraId="249D1FFA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Activity 3 p 30</w:t>
            </w:r>
          </w:p>
          <w:p w14:paraId="3AE08499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Grammar 1 p 35</w:t>
            </w:r>
          </w:p>
        </w:tc>
      </w:tr>
      <w:tr w:rsidR="006835B8" w:rsidRPr="004064C6" w14:paraId="128DD6A5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3FFA1D8B" w14:textId="77777777" w:rsidR="00214375" w:rsidRPr="004064C6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794C2D24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</w:tcPr>
          <w:p w14:paraId="7A6CC180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4064C6">
              <w:rPr>
                <w:rFonts w:ascii="Arial" w:hAnsi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39483C6B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vAlign w:val="center"/>
          </w:tcPr>
          <w:p w14:paraId="2342A486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4EAE5F60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835B8" w:rsidRPr="004064C6" w14:paraId="75D61D55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66703994" w14:textId="77777777" w:rsidR="00214375" w:rsidRPr="004064C6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7A5DC119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</w:tcPr>
          <w:p w14:paraId="79C5D038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4064C6">
              <w:rPr>
                <w:rFonts w:ascii="Arial" w:hAnsi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34D1E32A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vAlign w:val="center"/>
          </w:tcPr>
          <w:p w14:paraId="73048E9B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10DFD409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835B8" w:rsidRPr="004064C6" w14:paraId="63D91F5F" w14:textId="77777777" w:rsidTr="006835B8">
        <w:trPr>
          <w:trHeight w:val="499"/>
        </w:trPr>
        <w:tc>
          <w:tcPr>
            <w:tcW w:w="739" w:type="dxa"/>
            <w:vMerge/>
            <w:vAlign w:val="center"/>
          </w:tcPr>
          <w:p w14:paraId="32302B55" w14:textId="77777777" w:rsidR="00214375" w:rsidRPr="004064C6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7CFB339E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</w:tcPr>
          <w:p w14:paraId="4BF82923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4064C6">
              <w:rPr>
                <w:rFonts w:ascii="Arial" w:hAnsi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0A4EFD8F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vAlign w:val="center"/>
          </w:tcPr>
          <w:p w14:paraId="13620243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31FD775E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835B8" w:rsidRPr="004064C6" w14:paraId="1EF3A163" w14:textId="77777777" w:rsidTr="006835B8">
        <w:trPr>
          <w:trHeight w:val="4"/>
        </w:trPr>
        <w:tc>
          <w:tcPr>
            <w:tcW w:w="739" w:type="dxa"/>
            <w:vMerge w:val="restart"/>
            <w:vAlign w:val="center"/>
          </w:tcPr>
          <w:p w14:paraId="1B9571A1" w14:textId="77777777" w:rsidR="00214375" w:rsidRPr="004064C6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 w:val="restart"/>
            <w:vAlign w:val="center"/>
          </w:tcPr>
          <w:p w14:paraId="4F34F977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E532B1D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7A9CC0F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8060ABA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AD67303" w14:textId="77777777" w:rsidR="00214375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3</w:t>
            </w:r>
          </w:p>
          <w:p w14:paraId="20071415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1051" w:type="dxa"/>
            <w:gridSpan w:val="2"/>
          </w:tcPr>
          <w:p w14:paraId="4A9A22E0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4064C6">
              <w:rPr>
                <w:rFonts w:ascii="Arial" w:hAnsi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1638BC86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19A52FA8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712204BD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4064C6">
              <w:rPr>
                <w:rFonts w:ascii="Arial" w:hAnsi="Arial"/>
                <w:bCs/>
                <w:sz w:val="20"/>
                <w:szCs w:val="20"/>
                <w:lang w:val="en-US"/>
              </w:rPr>
              <w:t>READING    VOCABULARY1 GRAMMAR1</w:t>
            </w:r>
          </w:p>
          <w:p w14:paraId="411CB627" w14:textId="77777777" w:rsidR="00214375" w:rsidRPr="00FC6F16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C6F1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6</w:t>
            </w:r>
          </w:p>
        </w:tc>
        <w:tc>
          <w:tcPr>
            <w:tcW w:w="1194" w:type="dxa"/>
            <w:vMerge w:val="restart"/>
            <w:vAlign w:val="center"/>
          </w:tcPr>
          <w:p w14:paraId="0584DACD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54CA9BC6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4064C6">
              <w:rPr>
                <w:rFonts w:ascii="Arial" w:hAnsi="Arial"/>
                <w:bCs/>
                <w:sz w:val="20"/>
                <w:szCs w:val="20"/>
                <w:lang w:val="en-US"/>
              </w:rPr>
              <w:t>31-35</w:t>
            </w: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14:paraId="7BC6E8B2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8D9F8D7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Activity 1 p 34</w:t>
            </w:r>
          </w:p>
          <w:p w14:paraId="7D2C1376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Grammar 2 p 37</w:t>
            </w:r>
          </w:p>
        </w:tc>
      </w:tr>
      <w:tr w:rsidR="006835B8" w:rsidRPr="004064C6" w14:paraId="36A38A95" w14:textId="77777777" w:rsidTr="006835B8">
        <w:trPr>
          <w:trHeight w:val="213"/>
        </w:trPr>
        <w:tc>
          <w:tcPr>
            <w:tcW w:w="739" w:type="dxa"/>
            <w:vMerge/>
            <w:vAlign w:val="center"/>
          </w:tcPr>
          <w:p w14:paraId="03830ED6" w14:textId="77777777" w:rsidR="00214375" w:rsidRPr="004064C6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55DCE03D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</w:tcPr>
          <w:p w14:paraId="15935C5B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84" w:type="dxa"/>
            <w:gridSpan w:val="2"/>
            <w:vMerge/>
            <w:vAlign w:val="center"/>
          </w:tcPr>
          <w:p w14:paraId="514ABA84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vAlign w:val="center"/>
          </w:tcPr>
          <w:p w14:paraId="3AE24148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14EF2D24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6835B8" w:rsidRPr="004064C6" w14:paraId="38D6EC5F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3B083B10" w14:textId="77777777" w:rsidR="00214375" w:rsidRPr="004064C6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45CEB2D9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</w:tcPr>
          <w:p w14:paraId="25B00719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4064C6">
              <w:rPr>
                <w:rFonts w:ascii="Arial" w:hAnsi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6D0D22DF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vAlign w:val="center"/>
          </w:tcPr>
          <w:p w14:paraId="2BFFA838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09E532B4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835B8" w:rsidRPr="004064C6" w14:paraId="4FFE0BCB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2836CF35" w14:textId="77777777" w:rsidR="00214375" w:rsidRPr="004064C6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59B7DDCC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</w:tcPr>
          <w:p w14:paraId="7DC4C820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4064C6">
              <w:rPr>
                <w:rFonts w:ascii="Arial" w:hAnsi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013E7ED9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vAlign w:val="center"/>
          </w:tcPr>
          <w:p w14:paraId="5594EAD3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4D018FFF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835B8" w:rsidRPr="004064C6" w14:paraId="22F16715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601742A3" w14:textId="77777777" w:rsidR="00214375" w:rsidRPr="004064C6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77644386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</w:tcPr>
          <w:p w14:paraId="5C7F637D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4064C6">
              <w:rPr>
                <w:rFonts w:ascii="Arial" w:hAnsi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84" w:type="dxa"/>
            <w:gridSpan w:val="2"/>
            <w:vMerge/>
            <w:shd w:val="clear" w:color="auto" w:fill="auto"/>
            <w:vAlign w:val="center"/>
          </w:tcPr>
          <w:p w14:paraId="1E189D56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14:paraId="3158A770" w14:textId="77777777" w:rsidR="00214375" w:rsidRPr="004064C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C3A32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835B8" w:rsidRPr="00D04D17" w14:paraId="13D1AAC9" w14:textId="77777777" w:rsidTr="006835B8">
        <w:trPr>
          <w:trHeight w:val="118"/>
        </w:trPr>
        <w:tc>
          <w:tcPr>
            <w:tcW w:w="739" w:type="dxa"/>
            <w:vMerge w:val="restart"/>
            <w:shd w:val="clear" w:color="auto" w:fill="auto"/>
            <w:vAlign w:val="center"/>
          </w:tcPr>
          <w:p w14:paraId="220C5F15" w14:textId="77777777" w:rsidR="00214375" w:rsidRPr="004064C6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4FA862EC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</w:tcPr>
          <w:p w14:paraId="09E7DDB7" w14:textId="77777777" w:rsidR="00214375" w:rsidRPr="004064C6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4064C6">
              <w:rPr>
                <w:rFonts w:ascii="Arial" w:hAnsi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84" w:type="dxa"/>
            <w:gridSpan w:val="2"/>
            <w:vMerge w:val="restart"/>
            <w:shd w:val="clear" w:color="auto" w:fill="auto"/>
            <w:vAlign w:val="center"/>
          </w:tcPr>
          <w:p w14:paraId="1F317120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46CDA294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59E2EC51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4064C6">
              <w:rPr>
                <w:rFonts w:ascii="Arial" w:hAnsi="Arial"/>
                <w:bCs/>
                <w:sz w:val="20"/>
                <w:szCs w:val="20"/>
                <w:lang w:val="en-US"/>
              </w:rPr>
              <w:t>VOC</w:t>
            </w:r>
            <w:r w:rsidRPr="00F153CA">
              <w:rPr>
                <w:rFonts w:ascii="Arial" w:hAnsi="Arial"/>
                <w:bCs/>
                <w:sz w:val="20"/>
                <w:szCs w:val="20"/>
                <w:lang w:val="en-US"/>
              </w:rPr>
              <w:t>ABULARY2 GRAMMAR2</w:t>
            </w:r>
          </w:p>
          <w:p w14:paraId="7190D67C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F153CA">
              <w:rPr>
                <w:rFonts w:ascii="Arial" w:hAnsi="Arial"/>
                <w:bCs/>
                <w:sz w:val="20"/>
                <w:szCs w:val="20"/>
                <w:lang w:val="en-US"/>
              </w:rPr>
              <w:lastRenderedPageBreak/>
              <w:t>LISTENING</w:t>
            </w:r>
          </w:p>
          <w:p w14:paraId="5C8144F0" w14:textId="77777777" w:rsidR="00214375" w:rsidRPr="00FC6F16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C6F1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7</w:t>
            </w:r>
          </w:p>
          <w:p w14:paraId="663E889F" w14:textId="77777777" w:rsidR="00214375" w:rsidRPr="00F153CA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14:paraId="080C2903" w14:textId="77777777" w:rsidR="00214375" w:rsidRPr="00F153CA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558E051F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36-38</w:t>
            </w:r>
          </w:p>
          <w:p w14:paraId="44675678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B6D1C20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3DCCBFF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88ABD58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Wb 80-84</w:t>
            </w: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EAC4A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5746C20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 p 36</w:t>
            </w:r>
          </w:p>
          <w:p w14:paraId="7E64C7E9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7B563000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47C61AB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2BBA5BB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 p 83</w:t>
            </w:r>
          </w:p>
        </w:tc>
      </w:tr>
      <w:tr w:rsidR="006835B8" w:rsidRPr="00D04D17" w14:paraId="1456724F" w14:textId="77777777" w:rsidTr="006835B8">
        <w:trPr>
          <w:trHeight w:val="117"/>
        </w:trPr>
        <w:tc>
          <w:tcPr>
            <w:tcW w:w="739" w:type="dxa"/>
            <w:vMerge/>
            <w:shd w:val="clear" w:color="auto" w:fill="auto"/>
            <w:vAlign w:val="center"/>
          </w:tcPr>
          <w:p w14:paraId="6D91AF2B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08F9EFC6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777028D0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84" w:type="dxa"/>
            <w:gridSpan w:val="2"/>
            <w:vMerge/>
            <w:shd w:val="clear" w:color="auto" w:fill="auto"/>
            <w:vAlign w:val="center"/>
          </w:tcPr>
          <w:p w14:paraId="24DAA202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14:paraId="7285F6AC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51D6C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7EA79EA4" w14:textId="77777777" w:rsidTr="006835B8">
        <w:trPr>
          <w:trHeight w:val="117"/>
        </w:trPr>
        <w:tc>
          <w:tcPr>
            <w:tcW w:w="739" w:type="dxa"/>
            <w:vMerge/>
            <w:shd w:val="clear" w:color="auto" w:fill="auto"/>
            <w:vAlign w:val="center"/>
          </w:tcPr>
          <w:p w14:paraId="536BEB68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6E32E326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31411800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84" w:type="dxa"/>
            <w:gridSpan w:val="2"/>
            <w:vMerge/>
            <w:shd w:val="clear" w:color="auto" w:fill="auto"/>
            <w:vAlign w:val="center"/>
          </w:tcPr>
          <w:p w14:paraId="294280C2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14:paraId="77525443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77A9D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29FD6FEA" w14:textId="77777777" w:rsidTr="006835B8">
        <w:trPr>
          <w:trHeight w:val="117"/>
        </w:trPr>
        <w:tc>
          <w:tcPr>
            <w:tcW w:w="739" w:type="dxa"/>
            <w:vMerge/>
            <w:shd w:val="clear" w:color="auto" w:fill="auto"/>
            <w:vAlign w:val="center"/>
          </w:tcPr>
          <w:p w14:paraId="7F7DEFF6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1D6BB046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4756234E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4E9531D0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4CA4E788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6D53269E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214375" w14:paraId="5165608E" w14:textId="77777777" w:rsidTr="006835B8">
        <w:trPr>
          <w:trHeight w:val="118"/>
        </w:trPr>
        <w:tc>
          <w:tcPr>
            <w:tcW w:w="739" w:type="dxa"/>
            <w:vMerge w:val="restart"/>
            <w:vAlign w:val="center"/>
          </w:tcPr>
          <w:p w14:paraId="7ABB28DD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791BA3B6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34648005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0E8FFFE2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45584031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65A36F64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F153CA">
              <w:rPr>
                <w:rFonts w:ascii="Arial" w:hAnsi="Arial"/>
                <w:bCs/>
                <w:sz w:val="20"/>
                <w:szCs w:val="20"/>
                <w:lang w:val="en-US"/>
              </w:rPr>
              <w:t>SPEAKING</w:t>
            </w:r>
          </w:p>
          <w:p w14:paraId="49F53621" w14:textId="77777777" w:rsidR="00214375" w:rsidRPr="00F153CA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WRITING</w:t>
            </w:r>
          </w:p>
          <w:p w14:paraId="5F2A71EB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F153CA">
              <w:rPr>
                <w:rFonts w:ascii="Arial" w:hAnsi="Arial"/>
                <w:bCs/>
                <w:sz w:val="20"/>
                <w:szCs w:val="20"/>
                <w:lang w:val="en-US"/>
              </w:rPr>
              <w:t>RELOAD</w:t>
            </w:r>
          </w:p>
          <w:p w14:paraId="7A612DB8" w14:textId="77777777" w:rsidR="00214375" w:rsidRPr="00FC6F16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C6F1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8</w:t>
            </w:r>
          </w:p>
        </w:tc>
        <w:tc>
          <w:tcPr>
            <w:tcW w:w="1194" w:type="dxa"/>
            <w:vMerge w:val="restart"/>
            <w:vAlign w:val="center"/>
          </w:tcPr>
          <w:p w14:paraId="7D23D484" w14:textId="77777777" w:rsidR="00214375" w:rsidRPr="00F153CA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29CC2B6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39-42</w:t>
            </w:r>
          </w:p>
          <w:p w14:paraId="32E6BC93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58DD21ED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66B68B9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Wb 85-88</w:t>
            </w: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14:paraId="519D6310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1DEE3F32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Vocabulary p 42</w:t>
            </w:r>
          </w:p>
          <w:p w14:paraId="57FB2798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Grammar 1 p 47</w:t>
            </w:r>
          </w:p>
          <w:p w14:paraId="592AE888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5E277BFA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2BCC061B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4D12FCF2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Activity 1- 5 p 87</w:t>
            </w:r>
          </w:p>
          <w:p w14:paraId="6C7EA029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50D33357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6835B8" w:rsidRPr="00D04D17" w14:paraId="1A05ECE9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3935FA28" w14:textId="77777777" w:rsidR="00214375" w:rsidRPr="00214375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  <w:vMerge/>
            <w:vAlign w:val="center"/>
          </w:tcPr>
          <w:p w14:paraId="66CAB0D0" w14:textId="77777777" w:rsidR="00214375" w:rsidRPr="00214375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gridSpan w:val="2"/>
          </w:tcPr>
          <w:p w14:paraId="08EE0511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2E450710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292CB8E5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33BDF8FE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3912E720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705E68CE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 w:val="restart"/>
            <w:tcBorders>
              <w:top w:val="nil"/>
            </w:tcBorders>
            <w:vAlign w:val="center"/>
          </w:tcPr>
          <w:p w14:paraId="70E78F95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7E7C44EE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006D5DC5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7EB2F30E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32234B89" w14:textId="77777777" w:rsidR="00214375" w:rsidRPr="001E56D3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0F1597EC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4A71E158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0DDED80B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3151EA1C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25399B41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14:paraId="2E05E448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33136590" w14:textId="77777777" w:rsidR="00214375" w:rsidRPr="001E56D3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0A2C2320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5A4C45FC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3B25B9B3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214375" w14:paraId="7ED345C9" w14:textId="77777777" w:rsidTr="006835B8">
        <w:trPr>
          <w:trHeight w:val="118"/>
        </w:trPr>
        <w:tc>
          <w:tcPr>
            <w:tcW w:w="739" w:type="dxa"/>
            <w:vMerge w:val="restart"/>
            <w:shd w:val="clear" w:color="auto" w:fill="auto"/>
            <w:vAlign w:val="center"/>
          </w:tcPr>
          <w:p w14:paraId="2E8F0519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</w:tcBorders>
            <w:vAlign w:val="center"/>
          </w:tcPr>
          <w:p w14:paraId="3FC34A27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2008B3E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9EA9188" w14:textId="77777777" w:rsidR="00214375" w:rsidRPr="009B7AD7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9B7AD7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4</w:t>
            </w:r>
          </w:p>
          <w:p w14:paraId="26DDD73D" w14:textId="77777777" w:rsidR="00214375" w:rsidRPr="009B7AD7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9B7AD7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THE INTERNET</w:t>
            </w:r>
          </w:p>
          <w:p w14:paraId="279707EB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8178428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6935DECD" w14:textId="77777777" w:rsidR="00214375" w:rsidRPr="00AF1F66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52B14A5E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67EE790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7D868355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</w:t>
            </w:r>
          </w:p>
          <w:p w14:paraId="2C69562E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1</w:t>
            </w:r>
          </w:p>
          <w:p w14:paraId="601BF7C1" w14:textId="77777777" w:rsidR="00214375" w:rsidRPr="00FC6F16" w:rsidRDefault="00214375" w:rsidP="006835B8">
            <w:pPr>
              <w:ind w:left="708" w:hanging="708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C6F1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9</w:t>
            </w:r>
          </w:p>
          <w:p w14:paraId="2BFC872C" w14:textId="77777777" w:rsidR="00214375" w:rsidRPr="00902E1A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1DA7795" w14:textId="77777777" w:rsidR="00214375" w:rsidRPr="00902E1A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 w:val="restart"/>
            <w:vAlign w:val="center"/>
          </w:tcPr>
          <w:p w14:paraId="052A4562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43-47</w:t>
            </w:r>
          </w:p>
          <w:p w14:paraId="41B46132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0019587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17D23822" w14:textId="77777777" w:rsidR="00214375" w:rsidRPr="00840B79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Wb 89-92</w:t>
            </w: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14:paraId="76C02CE4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Activity 3 p 47</w:t>
            </w:r>
          </w:p>
          <w:p w14:paraId="45871E0A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Grammar 2 p 49</w:t>
            </w:r>
          </w:p>
          <w:p w14:paraId="6B983F2B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4ABC5725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36681077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214375">
              <w:rPr>
                <w:rFonts w:ascii="Arial" w:hAnsi="Arial"/>
                <w:bCs/>
                <w:sz w:val="20"/>
                <w:szCs w:val="20"/>
                <w:lang w:val="en-GB"/>
              </w:rPr>
              <w:t>Activity 1 p 90</w:t>
            </w:r>
          </w:p>
          <w:p w14:paraId="514C7FE5" w14:textId="77777777" w:rsidR="00214375" w:rsidRP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6835B8" w:rsidRPr="00D04D17" w14:paraId="019DBE86" w14:textId="77777777" w:rsidTr="006835B8">
        <w:trPr>
          <w:trHeight w:val="117"/>
        </w:trPr>
        <w:tc>
          <w:tcPr>
            <w:tcW w:w="739" w:type="dxa"/>
            <w:vMerge/>
            <w:shd w:val="clear" w:color="auto" w:fill="auto"/>
            <w:vAlign w:val="center"/>
          </w:tcPr>
          <w:p w14:paraId="0A2928CF" w14:textId="77777777" w:rsidR="00214375" w:rsidRPr="00214375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  <w:vMerge/>
            <w:vAlign w:val="center"/>
          </w:tcPr>
          <w:p w14:paraId="680F392E" w14:textId="77777777" w:rsidR="00214375" w:rsidRPr="00214375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gridSpan w:val="2"/>
          </w:tcPr>
          <w:p w14:paraId="2B118B74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5B1FB0A3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69C852B3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45199609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66948D2E" w14:textId="77777777" w:rsidTr="006835B8">
        <w:trPr>
          <w:trHeight w:val="117"/>
        </w:trPr>
        <w:tc>
          <w:tcPr>
            <w:tcW w:w="739" w:type="dxa"/>
            <w:vMerge/>
            <w:shd w:val="clear" w:color="auto" w:fill="auto"/>
            <w:vAlign w:val="center"/>
          </w:tcPr>
          <w:p w14:paraId="1BA2D9B2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5186524A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290FB0F2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5A03FDCB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662C3254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4893BBB3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2BDAEB0F" w14:textId="77777777" w:rsidTr="006835B8">
        <w:trPr>
          <w:trHeight w:val="327"/>
        </w:trPr>
        <w:tc>
          <w:tcPr>
            <w:tcW w:w="739" w:type="dxa"/>
            <w:vMerge/>
            <w:shd w:val="clear" w:color="auto" w:fill="auto"/>
            <w:vAlign w:val="center"/>
          </w:tcPr>
          <w:p w14:paraId="6BF8FEAA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4A4EC19C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4A664F45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51FBDC7D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464679C2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18B9D2DB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01E0D2AC" w14:textId="77777777" w:rsidTr="006835B8">
        <w:trPr>
          <w:trHeight w:val="121"/>
        </w:trPr>
        <w:tc>
          <w:tcPr>
            <w:tcW w:w="739" w:type="dxa"/>
            <w:vMerge w:val="restart"/>
            <w:vAlign w:val="center"/>
          </w:tcPr>
          <w:p w14:paraId="08786D94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shd w:val="clear" w:color="auto" w:fill="auto"/>
            <w:vAlign w:val="center"/>
          </w:tcPr>
          <w:p w14:paraId="0F10730D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051A7A9D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63DE980C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D7BFB58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86649E4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2</w:t>
            </w:r>
          </w:p>
          <w:p w14:paraId="172D9176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LISTENING</w:t>
            </w:r>
          </w:p>
          <w:p w14:paraId="4A322958" w14:textId="77777777" w:rsidR="00214375" w:rsidRPr="00FC6F16" w:rsidRDefault="00214375" w:rsidP="006835B8">
            <w:pPr>
              <w:ind w:left="708" w:hanging="708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C6F1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10</w:t>
            </w:r>
          </w:p>
        </w:tc>
        <w:tc>
          <w:tcPr>
            <w:tcW w:w="1194" w:type="dxa"/>
            <w:vMerge w:val="restart"/>
            <w:vAlign w:val="center"/>
          </w:tcPr>
          <w:p w14:paraId="0168E7C5" w14:textId="77777777" w:rsidR="00214375" w:rsidRPr="00F153CA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0901907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48-50</w:t>
            </w:r>
          </w:p>
          <w:p w14:paraId="231CFEAF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A633616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B1EB628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Wb 93-95</w:t>
            </w: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14:paraId="243EFBA8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4 p 49</w:t>
            </w:r>
          </w:p>
          <w:p w14:paraId="1F491308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516BD9D2" w14:textId="77777777" w:rsidR="00214375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19024CE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 w:rsidRPr="007202BB">
              <w:rPr>
                <w:rFonts w:ascii="Arial" w:hAnsi="Arial"/>
                <w:bCs/>
                <w:sz w:val="20"/>
                <w:szCs w:val="20"/>
              </w:rPr>
              <w:t>Writing</w:t>
            </w:r>
            <w:proofErr w:type="spellEnd"/>
            <w:r w:rsidRPr="007202BB">
              <w:rPr>
                <w:rFonts w:ascii="Arial" w:hAnsi="Arial"/>
                <w:bCs/>
                <w:sz w:val="20"/>
                <w:szCs w:val="20"/>
              </w:rPr>
              <w:t xml:space="preserve"> p 94</w:t>
            </w:r>
          </w:p>
        </w:tc>
      </w:tr>
      <w:tr w:rsidR="006835B8" w:rsidRPr="00D04D17" w14:paraId="53D2AABA" w14:textId="77777777" w:rsidTr="006835B8">
        <w:trPr>
          <w:trHeight w:val="121"/>
        </w:trPr>
        <w:tc>
          <w:tcPr>
            <w:tcW w:w="739" w:type="dxa"/>
            <w:vMerge/>
            <w:vAlign w:val="center"/>
          </w:tcPr>
          <w:p w14:paraId="28FED02D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shd w:val="clear" w:color="auto" w:fill="auto"/>
            <w:vAlign w:val="center"/>
          </w:tcPr>
          <w:p w14:paraId="528510F6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55E88A34" w14:textId="77777777" w:rsidR="00214375" w:rsidRPr="00F7523F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550AC8C0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19C4621E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1DF4CFC0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356B1B98" w14:textId="77777777" w:rsidTr="006835B8">
        <w:trPr>
          <w:trHeight w:val="121"/>
        </w:trPr>
        <w:tc>
          <w:tcPr>
            <w:tcW w:w="739" w:type="dxa"/>
            <w:vMerge/>
            <w:vAlign w:val="center"/>
          </w:tcPr>
          <w:p w14:paraId="53EC8154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shd w:val="clear" w:color="auto" w:fill="auto"/>
            <w:vAlign w:val="center"/>
          </w:tcPr>
          <w:p w14:paraId="332A529A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79AFA4AD" w14:textId="77777777" w:rsidR="00214375" w:rsidRPr="001E56D3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624D6CAB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4F4EC4A5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1BDAD6B2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27F1CB0D" w14:textId="77777777" w:rsidTr="006835B8">
        <w:trPr>
          <w:trHeight w:val="121"/>
        </w:trPr>
        <w:tc>
          <w:tcPr>
            <w:tcW w:w="739" w:type="dxa"/>
            <w:vMerge/>
            <w:vAlign w:val="center"/>
          </w:tcPr>
          <w:p w14:paraId="690E6125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shd w:val="clear" w:color="auto" w:fill="auto"/>
            <w:vAlign w:val="center"/>
          </w:tcPr>
          <w:p w14:paraId="67B1BADB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285A4B69" w14:textId="77777777" w:rsidR="00214375" w:rsidRPr="001E56D3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2B0BCB8B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7E8C6983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6BB8B482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327F8B" w14:paraId="7DFF1A66" w14:textId="77777777" w:rsidTr="006835B8">
        <w:trPr>
          <w:trHeight w:val="127"/>
        </w:trPr>
        <w:tc>
          <w:tcPr>
            <w:tcW w:w="739" w:type="dxa"/>
            <w:vMerge w:val="restart"/>
            <w:vAlign w:val="center"/>
          </w:tcPr>
          <w:p w14:paraId="020773E3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72F58DD9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</w:tcPr>
          <w:p w14:paraId="514FBB7D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7AD88C57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608CCEF4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14EC4F78" w14:textId="77777777" w:rsidR="00214375" w:rsidRPr="00C35D2B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35D2B">
              <w:rPr>
                <w:rFonts w:ascii="Arial" w:hAnsi="Arial"/>
                <w:bCs/>
                <w:sz w:val="20"/>
                <w:szCs w:val="20"/>
                <w:lang w:val="en-US"/>
              </w:rPr>
              <w:t>SPEAKING</w:t>
            </w:r>
          </w:p>
          <w:p w14:paraId="48B1667D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WRIT</w:t>
            </w:r>
            <w:r w:rsidRPr="00F153CA">
              <w:rPr>
                <w:rFonts w:ascii="Arial" w:hAnsi="Arial"/>
                <w:bCs/>
                <w:sz w:val="20"/>
                <w:szCs w:val="20"/>
                <w:lang w:val="en-US"/>
              </w:rPr>
              <w:t>ING</w:t>
            </w:r>
          </w:p>
          <w:p w14:paraId="58B5B694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RELOAD</w:t>
            </w:r>
          </w:p>
          <w:p w14:paraId="4E2A3E8E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PROGRESS REVIEW</w:t>
            </w:r>
          </w:p>
          <w:p w14:paraId="45AEB1EA" w14:textId="77777777" w:rsidR="00214375" w:rsidRPr="00FC6F16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C6F1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11</w:t>
            </w:r>
          </w:p>
        </w:tc>
        <w:tc>
          <w:tcPr>
            <w:tcW w:w="1194" w:type="dxa"/>
            <w:vMerge w:val="restart"/>
            <w:vAlign w:val="center"/>
          </w:tcPr>
          <w:p w14:paraId="59EC402A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51-56</w:t>
            </w:r>
          </w:p>
          <w:p w14:paraId="57666326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0DF6851F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55DA158" w14:textId="77777777" w:rsidR="00214375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40397D1" w14:textId="77777777" w:rsidR="00214375" w:rsidRPr="00840B79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Wb 96-99</w:t>
            </w: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14:paraId="08E40785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Activity 4 p 52</w:t>
            </w:r>
          </w:p>
          <w:p w14:paraId="2F011D95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Activity 5 p 53</w:t>
            </w:r>
          </w:p>
          <w:p w14:paraId="58D8B3AB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Activity 5, 6 y 7 p54</w:t>
            </w:r>
          </w:p>
          <w:p w14:paraId="0C719F76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Activity 2 p 55</w:t>
            </w:r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 w:rsidRPr="007202BB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 p 61</w:t>
            </w:r>
          </w:p>
        </w:tc>
      </w:tr>
      <w:tr w:rsidR="006835B8" w:rsidRPr="00D04D17" w14:paraId="6173C6DA" w14:textId="77777777" w:rsidTr="006835B8">
        <w:trPr>
          <w:trHeight w:val="124"/>
        </w:trPr>
        <w:tc>
          <w:tcPr>
            <w:tcW w:w="739" w:type="dxa"/>
            <w:vMerge/>
            <w:vAlign w:val="center"/>
          </w:tcPr>
          <w:p w14:paraId="3EA4C586" w14:textId="77777777" w:rsidR="00214375" w:rsidRPr="00327F8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523A72EE" w14:textId="77777777" w:rsidR="00214375" w:rsidRPr="00327F8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2757F8B8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74ED5FAA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517BFF22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1CF7974B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7465CCAC" w14:textId="77777777" w:rsidTr="006835B8">
        <w:trPr>
          <w:trHeight w:val="124"/>
        </w:trPr>
        <w:tc>
          <w:tcPr>
            <w:tcW w:w="739" w:type="dxa"/>
            <w:vMerge/>
            <w:vAlign w:val="center"/>
          </w:tcPr>
          <w:p w14:paraId="31A07249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734D333B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3B36108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439E60D3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2DF54E4D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36C9BD09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D04D17" w14:paraId="71D6E079" w14:textId="77777777" w:rsidTr="006835B8">
        <w:trPr>
          <w:trHeight w:val="124"/>
        </w:trPr>
        <w:tc>
          <w:tcPr>
            <w:tcW w:w="739" w:type="dxa"/>
            <w:vMerge/>
            <w:vAlign w:val="center"/>
          </w:tcPr>
          <w:p w14:paraId="0069CA7D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/>
            <w:vAlign w:val="center"/>
          </w:tcPr>
          <w:p w14:paraId="7589D561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43CBDE61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7F1F05ED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94" w:type="dxa"/>
            <w:vMerge/>
            <w:vAlign w:val="center"/>
          </w:tcPr>
          <w:p w14:paraId="64335B5E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2145122C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6835B8" w:rsidRPr="00C35D2B" w14:paraId="23FD4148" w14:textId="77777777" w:rsidTr="006835B8">
        <w:trPr>
          <w:trHeight w:val="118"/>
        </w:trPr>
        <w:tc>
          <w:tcPr>
            <w:tcW w:w="739" w:type="dxa"/>
            <w:vMerge w:val="restart"/>
            <w:vAlign w:val="center"/>
          </w:tcPr>
          <w:p w14:paraId="5B6E6E87" w14:textId="77777777" w:rsidR="00214375" w:rsidRPr="00054B8C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792" w:type="dxa"/>
            <w:vMerge w:val="restart"/>
            <w:vAlign w:val="center"/>
          </w:tcPr>
          <w:p w14:paraId="36931287" w14:textId="77777777" w:rsidR="00214375" w:rsidRPr="009B7AD7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B7AD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5</w:t>
            </w:r>
          </w:p>
          <w:p w14:paraId="433A8495" w14:textId="77777777" w:rsidR="00214375" w:rsidRPr="009B7AD7" w:rsidRDefault="00214375" w:rsidP="006835B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B7AD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OUTDOOR</w:t>
            </w:r>
          </w:p>
          <w:p w14:paraId="36FD232B" w14:textId="77777777" w:rsidR="00214375" w:rsidRPr="009B7AD7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B7AD7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LIFE</w:t>
            </w:r>
          </w:p>
        </w:tc>
        <w:tc>
          <w:tcPr>
            <w:tcW w:w="1051" w:type="dxa"/>
            <w:gridSpan w:val="2"/>
            <w:vAlign w:val="center"/>
          </w:tcPr>
          <w:p w14:paraId="283AF6B3" w14:textId="77777777" w:rsidR="00214375" w:rsidRPr="00054B8C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14:paraId="7916EED7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FD5A8AF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42B54812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</w:t>
            </w:r>
          </w:p>
          <w:p w14:paraId="3F9AB62D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VOCABULARY1</w:t>
            </w:r>
          </w:p>
          <w:p w14:paraId="2D4BBBCF" w14:textId="77777777" w:rsidR="00214375" w:rsidRDefault="00214375" w:rsidP="006835B8">
            <w:pPr>
              <w:ind w:left="708" w:hanging="7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F153CA">
              <w:rPr>
                <w:rFonts w:ascii="Arial" w:hAnsi="Arial"/>
                <w:bCs/>
                <w:sz w:val="20"/>
                <w:szCs w:val="20"/>
                <w:lang w:val="en-US"/>
              </w:rPr>
              <w:t>GRAMMAR1</w:t>
            </w:r>
          </w:p>
          <w:p w14:paraId="4D70B769" w14:textId="77777777" w:rsidR="00214375" w:rsidRPr="00FC6F16" w:rsidRDefault="00F331F0" w:rsidP="006835B8">
            <w:pPr>
              <w:ind w:left="708" w:hanging="708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12</w:t>
            </w:r>
          </w:p>
        </w:tc>
        <w:tc>
          <w:tcPr>
            <w:tcW w:w="1194" w:type="dxa"/>
            <w:vMerge w:val="restart"/>
            <w:vAlign w:val="center"/>
          </w:tcPr>
          <w:p w14:paraId="78390E5C" w14:textId="77777777" w:rsidR="00214375" w:rsidRPr="00F153CA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FE8C9BF" w14:textId="77777777" w:rsidR="00214375" w:rsidRDefault="00214375" w:rsidP="006835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D2B">
              <w:rPr>
                <w:rFonts w:ascii="Arial" w:hAnsi="Arial" w:cs="Arial"/>
                <w:sz w:val="20"/>
                <w:szCs w:val="20"/>
                <w:lang w:val="en-US"/>
              </w:rPr>
              <w:t>57-61</w:t>
            </w:r>
          </w:p>
          <w:p w14:paraId="609074A2" w14:textId="77777777" w:rsidR="00214375" w:rsidRDefault="00214375" w:rsidP="006835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D7594C" w14:textId="77777777" w:rsidR="00214375" w:rsidRDefault="00214375" w:rsidP="006835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89886A" w14:textId="77777777" w:rsidR="00214375" w:rsidRDefault="00214375" w:rsidP="006835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42E8C8" w14:textId="77777777" w:rsidR="00214375" w:rsidRPr="00C35D2B" w:rsidRDefault="00214375" w:rsidP="006835B8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Wb 100-106</w:t>
            </w:r>
          </w:p>
        </w:tc>
        <w:tc>
          <w:tcPr>
            <w:tcW w:w="1795" w:type="dxa"/>
            <w:vMerge w:val="restart"/>
            <w:tcBorders>
              <w:right w:val="single" w:sz="4" w:space="0" w:color="auto"/>
            </w:tcBorders>
            <w:vAlign w:val="center"/>
          </w:tcPr>
          <w:p w14:paraId="1CE902D2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Activity 3 p 60</w:t>
            </w:r>
          </w:p>
          <w:p w14:paraId="321E0024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202BB">
              <w:rPr>
                <w:rFonts w:ascii="Arial" w:hAnsi="Arial"/>
                <w:bCs/>
                <w:sz w:val="20"/>
                <w:szCs w:val="20"/>
                <w:lang w:val="en-US"/>
              </w:rPr>
              <w:t>Grammar 2 p 63</w:t>
            </w:r>
          </w:p>
          <w:p w14:paraId="43F8345A" w14:textId="77777777" w:rsidR="00214375" w:rsidRPr="007202BB" w:rsidRDefault="00214375" w:rsidP="006835B8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6835B8" w:rsidRPr="00C35D2B" w14:paraId="0BC90CBA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45BE1FCD" w14:textId="77777777" w:rsidR="00214375" w:rsidRPr="00C35D2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29D6E19A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33999A87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C35D2B">
              <w:rPr>
                <w:rFonts w:ascii="Arial" w:hAnsi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26C9EEC2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14:paraId="2BD9476B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49959D86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835B8" w:rsidRPr="00C35D2B" w14:paraId="3C2F8356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3AF9F664" w14:textId="77777777" w:rsidR="00214375" w:rsidRPr="00C35D2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226E245C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675A294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C35D2B">
              <w:rPr>
                <w:rFonts w:ascii="Arial" w:hAnsi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19EAFAB5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14:paraId="66A0BDCE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3F9E6FB0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6835B8" w:rsidRPr="00C35D2B" w14:paraId="4711066B" w14:textId="77777777" w:rsidTr="006835B8">
        <w:trPr>
          <w:trHeight w:val="117"/>
        </w:trPr>
        <w:tc>
          <w:tcPr>
            <w:tcW w:w="739" w:type="dxa"/>
            <w:vMerge/>
            <w:vAlign w:val="center"/>
          </w:tcPr>
          <w:p w14:paraId="05CE5044" w14:textId="77777777" w:rsidR="00214375" w:rsidRPr="00C35D2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14:paraId="56E9E1E5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658BF9F0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C35D2B">
              <w:rPr>
                <w:rFonts w:ascii="Arial" w:hAnsi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84" w:type="dxa"/>
            <w:gridSpan w:val="2"/>
            <w:vMerge/>
            <w:vAlign w:val="center"/>
          </w:tcPr>
          <w:p w14:paraId="46004DAB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</w:tcPr>
          <w:p w14:paraId="14B07F07" w14:textId="77777777" w:rsidR="00214375" w:rsidRPr="00C35D2B" w:rsidRDefault="00214375" w:rsidP="006835B8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vAlign w:val="center"/>
          </w:tcPr>
          <w:p w14:paraId="5205E437" w14:textId="77777777" w:rsidR="00214375" w:rsidRPr="007202BB" w:rsidRDefault="00214375" w:rsidP="006835B8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Y="11866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51"/>
        <w:gridCol w:w="992"/>
        <w:gridCol w:w="1134"/>
        <w:gridCol w:w="919"/>
        <w:gridCol w:w="641"/>
        <w:gridCol w:w="1536"/>
      </w:tblGrid>
      <w:tr w:rsidR="00F331F0" w:rsidRPr="00BB2E32" w14:paraId="178A95F2" w14:textId="77777777" w:rsidTr="00F331F0">
        <w:trPr>
          <w:trHeight w:val="423"/>
        </w:trPr>
        <w:tc>
          <w:tcPr>
            <w:tcW w:w="9328" w:type="dxa"/>
            <w:gridSpan w:val="7"/>
          </w:tcPr>
          <w:p w14:paraId="73301B0C" w14:textId="77777777" w:rsidR="00F331F0" w:rsidRPr="00BB2E32" w:rsidRDefault="00F331F0" w:rsidP="00F331F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textbook</w:t>
            </w:r>
          </w:p>
        </w:tc>
      </w:tr>
      <w:tr w:rsidR="00F331F0" w:rsidRPr="00BB2E32" w14:paraId="68B8B6FC" w14:textId="77777777" w:rsidTr="00F331F0">
        <w:trPr>
          <w:trHeight w:val="266"/>
        </w:trPr>
        <w:tc>
          <w:tcPr>
            <w:tcW w:w="1555" w:type="dxa"/>
          </w:tcPr>
          <w:p w14:paraId="3AA71EAF" w14:textId="77777777" w:rsidR="00F331F0" w:rsidRDefault="00F331F0" w:rsidP="00F331F0">
            <w:pPr>
              <w:pStyle w:val="Default"/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AUTOR</w:t>
            </w:r>
          </w:p>
        </w:tc>
        <w:tc>
          <w:tcPr>
            <w:tcW w:w="2551" w:type="dxa"/>
          </w:tcPr>
          <w:p w14:paraId="3850FB23" w14:textId="77777777" w:rsidR="00F331F0" w:rsidRPr="00F331F0" w:rsidRDefault="00F331F0" w:rsidP="00F331F0">
            <w:pPr>
              <w:pStyle w:val="Ttulo1"/>
              <w:framePr w:hSpace="0" w:wrap="auto" w:vAnchor="margin" w:hAnchor="text" w:yAlign="inline"/>
            </w:pPr>
            <w:r w:rsidRPr="00F331F0">
              <w:t>TÍTULO</w:t>
            </w:r>
          </w:p>
        </w:tc>
        <w:tc>
          <w:tcPr>
            <w:tcW w:w="992" w:type="dxa"/>
          </w:tcPr>
          <w:p w14:paraId="15BF4635" w14:textId="77777777" w:rsidR="00F331F0" w:rsidRPr="004B7BF4" w:rsidRDefault="00F331F0" w:rsidP="00F331F0">
            <w:pPr>
              <w:jc w:val="center"/>
              <w:rPr>
                <w:bCs/>
                <w:iCs/>
                <w:sz w:val="23"/>
                <w:szCs w:val="23"/>
                <w:lang w:val="en-US"/>
              </w:rPr>
            </w:pPr>
            <w:r>
              <w:rPr>
                <w:bCs/>
                <w:iCs/>
                <w:sz w:val="23"/>
                <w:szCs w:val="23"/>
                <w:lang w:val="en-US"/>
              </w:rPr>
              <w:t>PAÍS</w:t>
            </w:r>
          </w:p>
        </w:tc>
        <w:tc>
          <w:tcPr>
            <w:tcW w:w="1134" w:type="dxa"/>
          </w:tcPr>
          <w:p w14:paraId="65F52695" w14:textId="77777777" w:rsidR="00F331F0" w:rsidRPr="00BB2E32" w:rsidRDefault="00F331F0" w:rsidP="00F331F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EDICIÓN</w:t>
            </w:r>
          </w:p>
        </w:tc>
        <w:tc>
          <w:tcPr>
            <w:tcW w:w="1560" w:type="dxa"/>
            <w:gridSpan w:val="2"/>
          </w:tcPr>
          <w:p w14:paraId="08D61F56" w14:textId="77777777" w:rsidR="00F331F0" w:rsidRPr="00BB2E32" w:rsidRDefault="00F331F0" w:rsidP="00F331F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EDITORIAL</w:t>
            </w:r>
          </w:p>
        </w:tc>
        <w:tc>
          <w:tcPr>
            <w:tcW w:w="1536" w:type="dxa"/>
          </w:tcPr>
          <w:p w14:paraId="197CEDBA" w14:textId="77777777" w:rsidR="00F331F0" w:rsidRPr="00BB2E32" w:rsidRDefault="00F331F0" w:rsidP="00F331F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AÑO</w:t>
            </w:r>
          </w:p>
        </w:tc>
      </w:tr>
      <w:tr w:rsidR="00F331F0" w:rsidRPr="00BB2E32" w14:paraId="035013F3" w14:textId="77777777" w:rsidTr="00F331F0">
        <w:trPr>
          <w:trHeight w:val="423"/>
        </w:trPr>
        <w:tc>
          <w:tcPr>
            <w:tcW w:w="1555" w:type="dxa"/>
          </w:tcPr>
          <w:p w14:paraId="1150C727" w14:textId="77777777" w:rsidR="00F331F0" w:rsidRDefault="00F331F0" w:rsidP="00F331F0">
            <w:pPr>
              <w:pStyle w:val="Default"/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Liz Hammond, Natalie Karis,</w:t>
            </w:r>
          </w:p>
          <w:p w14:paraId="62F4E255" w14:textId="77777777" w:rsidR="00F331F0" w:rsidRPr="005265CA" w:rsidRDefault="00F331F0" w:rsidP="00F331F0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Dawn Watson</w:t>
            </w:r>
          </w:p>
          <w:p w14:paraId="679BB570" w14:textId="77777777" w:rsidR="00F331F0" w:rsidRPr="00CB397B" w:rsidRDefault="00F331F0" w:rsidP="00F331F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5B8C6C5E" w14:textId="77777777" w:rsidR="00F331F0" w:rsidRPr="00CA3B65" w:rsidRDefault="00F331F0" w:rsidP="00F331F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English Download </w:t>
            </w:r>
            <w:r w:rsidRPr="005265CA">
              <w:rPr>
                <w:b/>
                <w:bCs/>
                <w:i/>
                <w:iCs/>
                <w:sz w:val="23"/>
                <w:szCs w:val="23"/>
                <w:lang w:val="en-US"/>
              </w:rPr>
              <w:t>Student</w:t>
            </w: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 Book with workbook and CD_ROM. Beginner A1.2 </w:t>
            </w:r>
            <w:r w:rsidRPr="005265CA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5263475" w14:textId="77777777" w:rsidR="00F331F0" w:rsidRPr="00BB2E32" w:rsidRDefault="00F331F0" w:rsidP="00F331F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4B7BF4">
              <w:rPr>
                <w:bCs/>
                <w:iCs/>
                <w:sz w:val="23"/>
                <w:szCs w:val="23"/>
                <w:lang w:val="en-US"/>
              </w:rPr>
              <w:t>England</w:t>
            </w:r>
          </w:p>
        </w:tc>
        <w:tc>
          <w:tcPr>
            <w:tcW w:w="1134" w:type="dxa"/>
          </w:tcPr>
          <w:p w14:paraId="15B72BF9" w14:textId="77777777" w:rsidR="00F331F0" w:rsidRPr="00BB2E32" w:rsidRDefault="00F331F0" w:rsidP="00F331F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2F1E9D2A" w14:textId="77777777" w:rsidR="00F331F0" w:rsidRPr="00BB2E32" w:rsidRDefault="00F331F0" w:rsidP="00F331F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Hamilton House</w:t>
            </w:r>
          </w:p>
        </w:tc>
        <w:tc>
          <w:tcPr>
            <w:tcW w:w="1536" w:type="dxa"/>
          </w:tcPr>
          <w:p w14:paraId="44802674" w14:textId="77777777" w:rsidR="00F331F0" w:rsidRPr="00BB2E32" w:rsidRDefault="00F331F0" w:rsidP="00F331F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2017</w:t>
            </w:r>
          </w:p>
        </w:tc>
      </w:tr>
      <w:tr w:rsidR="00F331F0" w:rsidRPr="00BB2E32" w14:paraId="6D7520DD" w14:textId="77777777" w:rsidTr="00F331F0">
        <w:trPr>
          <w:trHeight w:val="64"/>
        </w:trPr>
        <w:tc>
          <w:tcPr>
            <w:tcW w:w="4106" w:type="dxa"/>
            <w:gridSpan w:val="2"/>
          </w:tcPr>
          <w:p w14:paraId="321A02A8" w14:textId="77777777" w:rsidR="00F331F0" w:rsidRPr="00BB2E32" w:rsidRDefault="00F331F0" w:rsidP="00F331F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Profesor:</w:t>
            </w:r>
          </w:p>
          <w:p w14:paraId="2AE4B569" w14:textId="77777777" w:rsidR="00F331F0" w:rsidRPr="00BB2E32" w:rsidRDefault="00F331F0" w:rsidP="00F331F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Fecha:</w:t>
            </w:r>
          </w:p>
          <w:p w14:paraId="2310477A" w14:textId="77777777" w:rsidR="00F331F0" w:rsidRPr="00BB2E32" w:rsidRDefault="00F331F0" w:rsidP="00F331F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  <w:p w14:paraId="4292CDFD" w14:textId="77777777" w:rsidR="00F331F0" w:rsidRPr="00BB2E32" w:rsidRDefault="00F331F0" w:rsidP="00F331F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Firma:</w:t>
            </w:r>
          </w:p>
        </w:tc>
        <w:tc>
          <w:tcPr>
            <w:tcW w:w="3045" w:type="dxa"/>
            <w:gridSpan w:val="3"/>
          </w:tcPr>
          <w:p w14:paraId="14F5455E" w14:textId="77777777" w:rsidR="00F331F0" w:rsidRPr="00BB2E32" w:rsidRDefault="00F331F0" w:rsidP="00F331F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Coordinador Académico:</w:t>
            </w:r>
          </w:p>
          <w:p w14:paraId="2072F48D" w14:textId="77777777" w:rsidR="00F331F0" w:rsidRPr="00BB2E32" w:rsidRDefault="00F331F0" w:rsidP="00F331F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Fecha:</w:t>
            </w:r>
          </w:p>
          <w:p w14:paraId="751C910C" w14:textId="77777777" w:rsidR="00F331F0" w:rsidRPr="00BB2E32" w:rsidRDefault="00F331F0" w:rsidP="00F331F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  <w:p w14:paraId="63F572AB" w14:textId="77777777" w:rsidR="00F331F0" w:rsidRPr="00BB2E32" w:rsidRDefault="00F331F0" w:rsidP="00F331F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BB2E32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lastRenderedPageBreak/>
              <w:t>Firma:</w:t>
            </w:r>
          </w:p>
        </w:tc>
        <w:tc>
          <w:tcPr>
            <w:tcW w:w="2177" w:type="dxa"/>
            <w:gridSpan w:val="2"/>
          </w:tcPr>
          <w:p w14:paraId="5A3CE6F5" w14:textId="77777777" w:rsidR="00F331F0" w:rsidRPr="00BB2E32" w:rsidRDefault="00F331F0" w:rsidP="00F331F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lastRenderedPageBreak/>
              <w:t>Note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: in the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HW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column all the assignments, readings and 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lastRenderedPageBreak/>
              <w:t xml:space="preserve">homework deadlines, etc.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 w:rsidRPr="00AE3F5F">
              <w:rPr>
                <w:rFonts w:ascii="Arial" w:hAnsi="Arial"/>
                <w:b/>
                <w:sz w:val="20"/>
                <w:szCs w:val="20"/>
                <w:lang w:val="en-US"/>
              </w:rPr>
              <w:t>an b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e </w:t>
            </w:r>
            <w:r w:rsidRPr="00AE3F5F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written. Instructors are free to provide extra HW if they consider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it necessary.</w:t>
            </w:r>
          </w:p>
        </w:tc>
      </w:tr>
    </w:tbl>
    <w:p w14:paraId="417AB2A6" w14:textId="77777777" w:rsidR="00E34274" w:rsidRPr="00F331F0" w:rsidRDefault="00E34274">
      <w:pPr>
        <w:rPr>
          <w:lang w:val="en-GB"/>
        </w:rPr>
      </w:pPr>
    </w:p>
    <w:sectPr w:rsidR="00E34274" w:rsidRPr="00F33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66"/>
    <w:rsid w:val="0012715A"/>
    <w:rsid w:val="00214375"/>
    <w:rsid w:val="004A76FC"/>
    <w:rsid w:val="006835B8"/>
    <w:rsid w:val="00E34274"/>
    <w:rsid w:val="00F26F66"/>
    <w:rsid w:val="00F3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EB2A"/>
  <w15:chartTrackingRefBased/>
  <w15:docId w15:val="{882365FD-29AA-493C-8BEF-577AC050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31F0"/>
    <w:pPr>
      <w:keepNext/>
      <w:framePr w:hSpace="141" w:wrap="around" w:vAnchor="page" w:hAnchor="margin" w:y="11866"/>
      <w:jc w:val="center"/>
      <w:outlineLvl w:val="0"/>
    </w:pPr>
    <w:rPr>
      <w:b/>
      <w:bCs/>
      <w:i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835B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331F0"/>
    <w:rPr>
      <w:rFonts w:ascii="Times New Roman" w:eastAsia="Times New Roman" w:hAnsi="Times New Roman" w:cs="Times New Roman"/>
      <w:b/>
      <w:bCs/>
      <w:iCs/>
      <w:sz w:val="23"/>
      <w:szCs w:val="23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ITZEL REAL</cp:lastModifiedBy>
  <cp:revision>2</cp:revision>
  <dcterms:created xsi:type="dcterms:W3CDTF">2020-10-29T20:41:00Z</dcterms:created>
  <dcterms:modified xsi:type="dcterms:W3CDTF">2020-10-29T20:41:00Z</dcterms:modified>
</cp:coreProperties>
</file>